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C10041" w:rsidTr="00C10041">
        <w:trPr>
          <w:jc w:val="center"/>
        </w:trPr>
        <w:tc>
          <w:tcPr>
            <w:tcW w:w="5508" w:type="dxa"/>
            <w:tcBorders>
              <w:bottom w:val="single" w:sz="4" w:space="0" w:color="FFFFFF" w:themeColor="background1"/>
            </w:tcBorders>
            <w:vAlign w:val="center"/>
          </w:tcPr>
          <w:p w:rsidR="00C10041" w:rsidRDefault="00C10041" w:rsidP="000D2768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CASE 1: </w:t>
            </w:r>
            <w:r w:rsidR="004C1434"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UNKNOWN </w:t>
            </w:r>
            <w:r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>ANGLE</w:t>
            </w:r>
          </w:p>
        </w:tc>
        <w:tc>
          <w:tcPr>
            <w:tcW w:w="5508" w:type="dxa"/>
            <w:tcBorders>
              <w:bottom w:val="single" w:sz="4" w:space="0" w:color="FFFFFF" w:themeColor="background1"/>
            </w:tcBorders>
            <w:vAlign w:val="center"/>
          </w:tcPr>
          <w:p w:rsidR="00C10041" w:rsidRDefault="00C10041" w:rsidP="0024443D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CASE 2: </w:t>
            </w:r>
            <w:r w:rsidR="004C1434"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UNKNOWN </w:t>
            </w:r>
            <w:r w:rsidR="0024443D"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>SIDE</w:t>
            </w:r>
          </w:p>
        </w:tc>
      </w:tr>
      <w:tr w:rsidR="00C10041" w:rsidTr="00C10041">
        <w:trPr>
          <w:jc w:val="center"/>
        </w:trPr>
        <w:tc>
          <w:tcPr>
            <w:tcW w:w="5508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10041" w:rsidRPr="00AF42CF" w:rsidRDefault="00C10041" w:rsidP="00C10041">
            <w:pPr>
              <w:rPr>
                <w:rFonts w:ascii="Comic Sans MS" w:hAnsi="Comic Sans MS"/>
                <w:noProof/>
                <w:sz w:val="22"/>
                <w:lang w:eastAsia="en-CA"/>
              </w:rPr>
            </w:pPr>
            <w:r w:rsidRPr="00AF42CF">
              <w:rPr>
                <w:rFonts w:ascii="Comic Sans MS" w:hAnsi="Comic Sans MS"/>
                <w:sz w:val="22"/>
              </w:rPr>
              <w:t>Determine the value of angle x to the nearest angle.</w:t>
            </w:r>
          </w:p>
          <w:p w:rsidR="00C10041" w:rsidRPr="005C2B2F" w:rsidRDefault="00C10041" w:rsidP="00C10041">
            <w:pPr>
              <w:rPr>
                <w:rFonts w:ascii="Comic Sans MS" w:hAnsi="Comic Sans MS"/>
                <w:b/>
                <w:bCs/>
              </w:rPr>
            </w:pPr>
            <w:r w:rsidRPr="005C2B2F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82014" cy="1323975"/>
                  <wp:effectExtent l="19050" t="0" r="0" b="0"/>
                  <wp:docPr id="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137" r="3553" b="14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014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P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FFFFFF" w:themeColor="background1"/>
            </w:tcBorders>
            <w:vAlign w:val="center"/>
          </w:tcPr>
          <w:p w:rsidR="00C10041" w:rsidRPr="00AF42CF" w:rsidRDefault="00AF42CF" w:rsidP="00AF42CF">
            <w:pPr>
              <w:spacing w:after="120"/>
              <w:rPr>
                <w:rFonts w:ascii="Comic Sans MS" w:hAnsi="Comic Sans MS" w:cs="Times New Roman"/>
                <w:sz w:val="22"/>
                <w:szCs w:val="22"/>
              </w:rPr>
            </w:pPr>
            <w:r w:rsidRPr="005C2B2F">
              <w:rPr>
                <w:rFonts w:ascii="Comic Sans MS" w:hAnsi="Comic Sans MS" w:cs="Times New Roman"/>
                <w:sz w:val="22"/>
                <w:szCs w:val="22"/>
              </w:rPr>
              <w:t>In ∆JKL find the length of x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to one decimal place the </w:t>
            </w:r>
          </w:p>
          <w:p w:rsidR="00C10041" w:rsidRPr="00AF42CF" w:rsidRDefault="00AF42CF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1905</wp:posOffset>
                  </wp:positionV>
                  <wp:extent cx="1838325" cy="1066800"/>
                  <wp:effectExtent l="19050" t="0" r="9525" b="0"/>
                  <wp:wrapTight wrapText="bothSides">
                    <wp:wrapPolygon edited="0">
                      <wp:start x="-224" y="0"/>
                      <wp:lineTo x="-224" y="21214"/>
                      <wp:lineTo x="21712" y="21214"/>
                      <wp:lineTo x="21712" y="0"/>
                      <wp:lineTo x="-224" y="0"/>
                    </wp:wrapPolygon>
                  </wp:wrapTight>
                  <wp:docPr id="9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</w:tc>
      </w:tr>
    </w:tbl>
    <w:p w:rsidR="00C10041" w:rsidRDefault="00C10041" w:rsidP="002D4A4C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</w:p>
    <w:p w:rsidR="00177AE3" w:rsidRPr="00C10041" w:rsidRDefault="00AF42CF" w:rsidP="000C720A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  <w:r>
        <w:rPr>
          <w:rFonts w:ascii="Comic Sans MS" w:hAnsi="Comic Sans MS" w:cs="Times New Roman"/>
          <w:b/>
          <w:sz w:val="28"/>
          <w:szCs w:val="22"/>
          <w:u w:val="single"/>
        </w:rPr>
        <w:t>PRACTICE</w:t>
      </w:r>
      <w:r w:rsidR="000C720A">
        <w:rPr>
          <w:rFonts w:ascii="Comic Sans MS" w:hAnsi="Comic Sans MS" w:cs="Times New Roman"/>
          <w:b/>
          <w:sz w:val="28"/>
          <w:szCs w:val="22"/>
          <w:u w:val="single"/>
        </w:rPr>
        <w:t xml:space="preserve"> </w:t>
      </w:r>
      <w:r w:rsidR="00C10041" w:rsidRPr="00C10041">
        <w:rPr>
          <w:rFonts w:ascii="Comic Sans MS" w:hAnsi="Comic Sans MS" w:cs="Times New Roman"/>
          <w:b/>
          <w:sz w:val="28"/>
          <w:szCs w:val="22"/>
          <w:u w:val="single"/>
        </w:rPr>
        <w:t>CASE 1:</w:t>
      </w:r>
      <w:r w:rsidR="002D4A4C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 </w:t>
      </w:r>
      <w:r w:rsidR="00C10041" w:rsidRPr="00C10041">
        <w:rPr>
          <w:rFonts w:ascii="Comic Sans MS" w:hAnsi="Comic Sans MS" w:cs="Times New Roman"/>
          <w:b/>
          <w:sz w:val="28"/>
          <w:szCs w:val="22"/>
          <w:u w:val="single"/>
        </w:rPr>
        <w:t>Finding a</w:t>
      </w:r>
      <w:r w:rsidR="00177AE3" w:rsidRPr="00C10041">
        <w:rPr>
          <w:rFonts w:ascii="Comic Sans MS" w:hAnsi="Comic Sans MS" w:cs="Times New Roman"/>
          <w:b/>
          <w:sz w:val="28"/>
          <w:szCs w:val="22"/>
          <w:u w:val="single"/>
        </w:rPr>
        <w:t>n Angle Using Trig Ratios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7AE3" w:rsidRPr="005C2B2F" w:rsidTr="00AE1EE4">
        <w:tc>
          <w:tcPr>
            <w:tcW w:w="5508" w:type="dxa"/>
          </w:tcPr>
          <w:p w:rsidR="00177AE3" w:rsidRPr="005C2B2F" w:rsidRDefault="00213D24" w:rsidP="00177AE3">
            <w:pPr>
              <w:rPr>
                <w:rFonts w:ascii="Comic Sans MS" w:hAnsi="Comic Sans MS"/>
                <w:noProof/>
                <w:lang w:eastAsia="en-CA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1450975</wp:posOffset>
                      </wp:positionV>
                      <wp:extent cx="438150" cy="342900"/>
                      <wp:effectExtent l="0" t="0" r="0" b="1270"/>
                      <wp:wrapNone/>
                      <wp:docPr id="6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EAA" w:rsidRDefault="005F3EAA" w:rsidP="005F3E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4" o:spid="_x0000_s1026" type="#_x0000_t202" style="position:absolute;margin-left:42.75pt;margin-top:114.25pt;width:34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tx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" o:allowincell="f" filled="f" stroked="f">
                      <v:textbox>
                        <w:txbxContent>
                          <w:p w:rsidR="005F3EAA" w:rsidRDefault="005F3EAA" w:rsidP="005F3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898525</wp:posOffset>
                      </wp:positionV>
                      <wp:extent cx="438150" cy="342900"/>
                      <wp:effectExtent l="0" t="0" r="0" b="4445"/>
                      <wp:wrapNone/>
                      <wp:docPr id="3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EAA" w:rsidRDefault="005F3EAA" w:rsidP="005F3E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27" type="#_x0000_t202" style="position:absolute;margin-left:58.65pt;margin-top:70.75pt;width:34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l/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" o:allowincell="f" filled="f" stroked="f">
                      <v:textbox>
                        <w:txbxContent>
                          <w:p w:rsidR="005F3EAA" w:rsidRDefault="005F3EAA" w:rsidP="005F3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642620</wp:posOffset>
                      </wp:positionV>
                      <wp:extent cx="790575" cy="847725"/>
                      <wp:effectExtent l="0" t="19050" r="47625" b="28575"/>
                      <wp:wrapThrough wrapText="bothSides">
                        <wp:wrapPolygon edited="0">
                          <wp:start x="0" y="-485"/>
                          <wp:lineTo x="0" y="21843"/>
                          <wp:lineTo x="22381" y="21843"/>
                          <wp:lineTo x="22381" y="20872"/>
                          <wp:lineTo x="1561" y="-485"/>
                          <wp:lineTo x="0" y="-485"/>
                        </wp:wrapPolygon>
                      </wp:wrapThrough>
                      <wp:docPr id="30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8477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72" o:spid="_x0000_s1026" type="#_x0000_t6" style="position:absolute;margin-left:27pt;margin-top:50.6pt;width:62.25pt;height:6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" o:allowincell="f">
                      <w10:wrap type="through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1384300</wp:posOffset>
                      </wp:positionV>
                      <wp:extent cx="438150" cy="342900"/>
                      <wp:effectExtent l="0" t="0" r="0" b="1270"/>
                      <wp:wrapNone/>
                      <wp:docPr id="29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EAA" w:rsidRDefault="005F3EAA" w:rsidP="005F3E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8" type="#_x0000_t202" style="position:absolute;margin-left:85.5pt;margin-top:109pt;width:34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CO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" o:allowincell="f" filled="f" stroked="f">
                      <v:textbox>
                        <w:txbxContent>
                          <w:p w:rsidR="005F3EAA" w:rsidRDefault="005F3EAA" w:rsidP="005F3E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2CF">
              <w:rPr>
                <w:rFonts w:ascii="Comic Sans MS" w:hAnsi="Comic Sans MS"/>
                <w:b/>
                <w:bCs/>
              </w:rPr>
              <w:t>Ex</w:t>
            </w:r>
            <w:r w:rsidR="004C1434">
              <w:rPr>
                <w:rFonts w:ascii="Comic Sans MS" w:hAnsi="Comic Sans MS"/>
                <w:b/>
                <w:bCs/>
              </w:rPr>
              <w:t>1:</w:t>
            </w:r>
            <w:r w:rsidR="004C1434" w:rsidRPr="005C2B2F">
              <w:rPr>
                <w:rFonts w:ascii="Comic Sans MS" w:hAnsi="Comic Sans MS"/>
              </w:rPr>
              <w:t xml:space="preserve"> Determine</w:t>
            </w:r>
            <w:r w:rsidR="00177AE3" w:rsidRPr="005C2B2F">
              <w:rPr>
                <w:rFonts w:ascii="Comic Sans MS" w:hAnsi="Comic Sans MS"/>
              </w:rPr>
              <w:t xml:space="preserve"> the value of angle x to the nearest angle.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</w:rPr>
            </w:pPr>
          </w:p>
          <w:p w:rsidR="00177AE3" w:rsidRPr="005C2B2F" w:rsidRDefault="009F7E5C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  <w:r>
              <w:rPr>
                <w:rFonts w:ascii="Comic Sans MS" w:hAnsi="Comic Sans MS" w:cs="Times New Roman"/>
                <w:b/>
                <w:sz w:val="28"/>
                <w:szCs w:val="22"/>
              </w:rPr>
              <w:t xml:space="preserve">     x</w:t>
            </w: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  <w:bookmarkStart w:id="0" w:name="_GoBack"/>
            <w:bookmarkEnd w:id="0"/>
          </w:p>
          <w:p w:rsidR="000C720A" w:rsidRDefault="000C720A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0C720A" w:rsidRDefault="000C720A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AF42CF" w:rsidRPr="005C2B2F" w:rsidRDefault="00AF42CF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</w:tc>
        <w:tc>
          <w:tcPr>
            <w:tcW w:w="5508" w:type="dxa"/>
          </w:tcPr>
          <w:p w:rsidR="00177AE3" w:rsidRPr="005C2B2F" w:rsidRDefault="00177AE3" w:rsidP="00177AE3">
            <w:pPr>
              <w:rPr>
                <w:rFonts w:ascii="Comic Sans MS" w:hAnsi="Comic Sans MS"/>
                <w:noProof/>
                <w:lang w:eastAsia="en-CA"/>
              </w:rPr>
            </w:pPr>
            <w:r w:rsidRPr="005C2B2F">
              <w:rPr>
                <w:rFonts w:ascii="Comic Sans MS" w:hAnsi="Comic Sans MS"/>
                <w:b/>
                <w:bCs/>
              </w:rPr>
              <w:t>Ex</w:t>
            </w:r>
            <w:r w:rsidR="00AF42CF">
              <w:rPr>
                <w:rFonts w:ascii="Comic Sans MS" w:hAnsi="Comic Sans MS"/>
                <w:b/>
                <w:bCs/>
              </w:rPr>
              <w:t xml:space="preserve">2: </w:t>
            </w:r>
            <w:r w:rsidRPr="005C2B2F">
              <w:rPr>
                <w:rFonts w:ascii="Comic Sans MS" w:hAnsi="Comic Sans MS"/>
              </w:rPr>
              <w:t>Determine the value of angle x to the nearest angle.</w:t>
            </w: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  <w:r w:rsidRPr="005C2B2F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94274" cy="1323975"/>
                  <wp:effectExtent l="0" t="0" r="0" b="0"/>
                  <wp:docPr id="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11" b="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74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2CF" w:rsidRDefault="00AF42C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7AE3" w:rsidRPr="005C2B2F" w:rsidTr="00177AE3">
        <w:tc>
          <w:tcPr>
            <w:tcW w:w="5508" w:type="dxa"/>
          </w:tcPr>
          <w:p w:rsidR="00177AE3" w:rsidRPr="005C2B2F" w:rsidRDefault="00177AE3" w:rsidP="00177AE3">
            <w:pPr>
              <w:rPr>
                <w:rFonts w:ascii="Comic Sans MS" w:hAnsi="Comic Sans MS"/>
                <w:sz w:val="22"/>
                <w:vertAlign w:val="subscript"/>
              </w:rPr>
            </w:pPr>
            <w:r w:rsidRPr="005C2B2F">
              <w:rPr>
                <w:rFonts w:ascii="Comic Sans MS" w:hAnsi="Comic Sans MS"/>
                <w:b/>
                <w:bCs/>
                <w:sz w:val="22"/>
              </w:rPr>
              <w:lastRenderedPageBreak/>
              <w:t xml:space="preserve">Example 3:  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  <w:r w:rsidRPr="005C2B2F">
              <w:rPr>
                <w:rFonts w:ascii="Comic Sans MS" w:hAnsi="Comic Sans MS"/>
                <w:sz w:val="22"/>
              </w:rPr>
              <w:t>A ladder leans against a building.  The foot of the ladder is 6 feet from the building.  The ladder reaches height of 14 feet on the building.</w:t>
            </w:r>
            <w:r w:rsidRPr="005C2B2F">
              <w:rPr>
                <w:rFonts w:ascii="Comic Sans MS" w:hAnsi="Comic Sans MS"/>
                <w:b/>
                <w:bCs/>
                <w:sz w:val="22"/>
              </w:rPr>
              <w:t xml:space="preserve">   </w:t>
            </w:r>
            <w:r w:rsidRPr="005C2B2F">
              <w:rPr>
                <w:rFonts w:ascii="Comic Sans MS" w:hAnsi="Comic Sans MS"/>
                <w:sz w:val="22"/>
              </w:rPr>
              <w:t>Determine to the nearest degree, the angle the ladder makes with the ground.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:rsidR="00177AE3" w:rsidRPr="005C2B2F" w:rsidRDefault="00177AE3" w:rsidP="00177AE3">
            <w:pPr>
              <w:jc w:val="center"/>
              <w:rPr>
                <w:rFonts w:ascii="Comic Sans MS" w:hAnsi="Comic Sans MS"/>
                <w:sz w:val="22"/>
                <w:vertAlign w:val="subscript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-1831975</wp:posOffset>
                  </wp:positionV>
                  <wp:extent cx="1371600" cy="1666875"/>
                  <wp:effectExtent l="19050" t="0" r="0" b="0"/>
                  <wp:wrapSquare wrapText="bothSides"/>
                  <wp:docPr id="4" name="Picture 7" descr="ladder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dder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508" w:type="dxa"/>
          </w:tcPr>
          <w:p w:rsidR="002D4A4C" w:rsidRPr="005C2B2F" w:rsidRDefault="002D4A4C" w:rsidP="002D4A4C">
            <w:pPr>
              <w:rPr>
                <w:rFonts w:ascii="Comic Sans MS" w:hAnsi="Comic Sans MS"/>
                <w:b/>
                <w:bCs/>
                <w:i/>
                <w:iCs/>
                <w:sz w:val="22"/>
              </w:rPr>
            </w:pPr>
            <w:r w:rsidRPr="005C2B2F">
              <w:rPr>
                <w:rFonts w:ascii="Comic Sans MS" w:hAnsi="Comic Sans MS"/>
                <w:b/>
                <w:bCs/>
                <w:sz w:val="22"/>
              </w:rPr>
              <w:t>Example 4:</w:t>
            </w:r>
            <w:r w:rsidRPr="005C2B2F">
              <w:rPr>
                <w:rFonts w:ascii="Comic Sans MS" w:hAnsi="Comic Sans MS"/>
                <w:b/>
                <w:bCs/>
                <w:i/>
                <w:iCs/>
                <w:sz w:val="22"/>
              </w:rPr>
              <w:t xml:space="preserve">  </w:t>
            </w:r>
          </w:p>
          <w:p w:rsidR="002D4A4C" w:rsidRPr="005C2B2F" w:rsidRDefault="002D4A4C" w:rsidP="002D4A4C">
            <w:pPr>
              <w:ind w:left="-18"/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sz w:val="22"/>
              </w:rPr>
              <w:t xml:space="preserve">A boat sails from port North for 2.8 km, then west for 4km What is the bearing back to port now?             </w:t>
            </w:r>
          </w:p>
          <w:p w:rsidR="002D4A4C" w:rsidRPr="005C2B2F" w:rsidRDefault="002D4A4C" w:rsidP="002D4A4C">
            <w:pPr>
              <w:tabs>
                <w:tab w:val="left" w:pos="1252"/>
              </w:tabs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b/>
                <w:sz w:val="22"/>
              </w:rPr>
              <w:t>Bearing</w:t>
            </w:r>
            <w:r w:rsidRPr="005C2B2F">
              <w:rPr>
                <w:rFonts w:ascii="Comic Sans MS" w:hAnsi="Comic Sans MS"/>
                <w:sz w:val="22"/>
              </w:rPr>
              <w:t>: Clockwise angle from NORTH.</w:t>
            </w:r>
          </w:p>
          <w:p w:rsidR="002D4A4C" w:rsidRPr="005C2B2F" w:rsidRDefault="002D4A4C" w:rsidP="002D4A4C">
            <w:pPr>
              <w:tabs>
                <w:tab w:val="left" w:pos="1252"/>
              </w:tabs>
              <w:rPr>
                <w:rFonts w:ascii="Comic Sans MS" w:hAnsi="Comic Sans MS"/>
                <w:sz w:val="22"/>
              </w:rPr>
            </w:pPr>
          </w:p>
          <w:p w:rsidR="002D4A4C" w:rsidRPr="005C2B2F" w:rsidRDefault="002D4A4C" w:rsidP="002D4A4C">
            <w:pPr>
              <w:tabs>
                <w:tab w:val="left" w:pos="1252"/>
              </w:tabs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2524760</wp:posOffset>
                  </wp:positionV>
                  <wp:extent cx="2406015" cy="1828800"/>
                  <wp:effectExtent l="19050" t="0" r="0" b="0"/>
                  <wp:wrapNone/>
                  <wp:docPr id="98" name="Picture 12" descr="http://mathematics.nayland.school.nz/Year_10/y10_Triangles/Images/poster_images/Y10_Tr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ematics.nayland.school.nz/Year_10/y10_Triangles/Images/poster_images/Y10_Tr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B2F">
              <w:rPr>
                <w:rFonts w:ascii="Comic Sans MS" w:hAnsi="Comic Sans MS"/>
                <w:sz w:val="22"/>
              </w:rPr>
              <w:t xml:space="preserve">     </w:t>
            </w:r>
            <w:r w:rsidRPr="005C2B2F">
              <w:rPr>
                <w:rFonts w:ascii="Comic Sans MS" w:hAnsi="Comic Sans MS"/>
                <w:noProof/>
                <w:sz w:val="22"/>
              </w:rPr>
              <w:drawing>
                <wp:inline distT="0" distB="0" distL="0" distR="0">
                  <wp:extent cx="1876425" cy="1669287"/>
                  <wp:effectExtent l="19050" t="0" r="9525" b="0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6474" t="46658" r="28078" b="15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6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B2F">
              <w:rPr>
                <w:rFonts w:ascii="Comic Sans MS" w:hAnsi="Comic Sans MS"/>
                <w:sz w:val="22"/>
              </w:rPr>
              <w:t xml:space="preserve">      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</w:tbl>
    <w:p w:rsidR="00AF42CF" w:rsidRDefault="00AF42CF" w:rsidP="002D4A4C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</w:p>
    <w:p w:rsidR="00D45D83" w:rsidRPr="00C10041" w:rsidRDefault="000C720A" w:rsidP="002D4A4C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  <w:r>
        <w:rPr>
          <w:rFonts w:ascii="Comic Sans MS" w:hAnsi="Comic Sans MS" w:cs="Times New Roman"/>
          <w:b/>
          <w:sz w:val="28"/>
          <w:szCs w:val="22"/>
          <w:u w:val="single"/>
        </w:rPr>
        <w:t xml:space="preserve">PRACTICE </w:t>
      </w:r>
      <w:r w:rsidR="00C10041">
        <w:rPr>
          <w:rFonts w:ascii="Comic Sans MS" w:hAnsi="Comic Sans MS" w:cs="Times New Roman"/>
          <w:b/>
          <w:sz w:val="28"/>
          <w:szCs w:val="22"/>
          <w:u w:val="single"/>
        </w:rPr>
        <w:t>CASE 2:</w:t>
      </w:r>
      <w:r w:rsidR="002D4A4C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 </w:t>
      </w:r>
      <w:r w:rsidR="00D45D83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Finding </w:t>
      </w:r>
      <w:r w:rsidR="00C10041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a </w:t>
      </w:r>
      <w:r w:rsidR="00D45D83" w:rsidRPr="00C10041">
        <w:rPr>
          <w:rFonts w:ascii="Comic Sans MS" w:hAnsi="Comic Sans MS" w:cs="Times New Roman"/>
          <w:b/>
          <w:sz w:val="28"/>
          <w:szCs w:val="22"/>
          <w:u w:val="single"/>
        </w:rPr>
        <w:t>Side Length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C1873" w:rsidRPr="005C2B2F" w:rsidTr="00CC1873">
        <w:tc>
          <w:tcPr>
            <w:tcW w:w="3672" w:type="dxa"/>
          </w:tcPr>
          <w:p w:rsidR="00AF42CF" w:rsidRPr="005C2B2F" w:rsidRDefault="000C720A" w:rsidP="00AF42CF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Ex</w:t>
            </w:r>
            <w:r w:rsidR="00CC1873" w:rsidRPr="005C2B2F">
              <w:rPr>
                <w:rFonts w:ascii="Comic Sans MS" w:hAnsi="Comic Sans MS" w:cs="Times New Roman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="00AF42CF" w:rsidRPr="005C2B2F">
              <w:rPr>
                <w:rFonts w:ascii="Comic Sans MS" w:hAnsi="Comic Sans MS" w:cs="Times New Roman"/>
                <w:sz w:val="22"/>
                <w:szCs w:val="22"/>
              </w:rPr>
              <w:t>In ∆JKL find the length of x</w:t>
            </w:r>
            <w:r w:rsidR="00AF42CF">
              <w:rPr>
                <w:rFonts w:ascii="Comic Sans MS" w:hAnsi="Comic Sans MS" w:cs="Times New Roman"/>
                <w:sz w:val="22"/>
                <w:szCs w:val="22"/>
              </w:rPr>
              <w:t xml:space="preserve"> to one decimal place.</w:t>
            </w:r>
          </w:p>
          <w:p w:rsidR="00AF42CF" w:rsidRPr="005C2B2F" w:rsidRDefault="00213D24" w:rsidP="00AF42CF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2088515" cy="1372870"/>
                      <wp:effectExtent l="0" t="0" r="0" b="0"/>
                      <wp:docPr id="160" name="Canvas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AutoShap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590" y="263525"/>
                                  <a:ext cx="1323975" cy="7308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590" y="898525"/>
                                  <a:ext cx="90805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9515" y="790575"/>
                                  <a:ext cx="39497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2CF" w:rsidRPr="00D45D83" w:rsidRDefault="00AF42CF" w:rsidP="00AF42CF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3545" y="891540"/>
                                  <a:ext cx="39497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2CF" w:rsidRPr="00D45D83" w:rsidRDefault="00AF42CF" w:rsidP="00AF42CF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920" y="83820"/>
                                  <a:ext cx="39497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2CF" w:rsidRPr="00D45D83" w:rsidRDefault="00AF42CF" w:rsidP="00AF42CF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80" y="951865"/>
                                  <a:ext cx="39497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2CF" w:rsidRPr="00D45D83" w:rsidRDefault="00AF42CF" w:rsidP="00AF42CF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39420"/>
                                  <a:ext cx="49022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2CF" w:rsidRPr="00D45D83" w:rsidRDefault="000C720A" w:rsidP="00AF42CF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2</w:t>
                                    </w:r>
                                    <w:r w:rsidR="00AF42CF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745" y="951865"/>
                                  <a:ext cx="49022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2CF" w:rsidRPr="00D45D83" w:rsidRDefault="00AF42CF" w:rsidP="00AF42CF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60" o:spid="_x0000_s1030" editas="canvas" style="width:164.45pt;height:108.1pt;mso-position-horizontal-relative:char;mso-position-vertical-relative:line" coordsize="20885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">
                      <v:shape id="_x0000_s1031" type="#_x0000_t75" style="position:absolute;width:20885;height:13728;visibility:visible;mso-wrap-style:square">
                        <v:fill o:detectmouseclick="t"/>
                        <v:path o:connecttype="none"/>
                      </v:shape>
                      <v:shape id="AutoShape 162" o:spid="_x0000_s1032" type="#_x0000_t6" style="position:absolute;left:4025;top:2635;width:13240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upM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ff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LqTBAAAA2wAAAA8AAAAAAAAAAAAAAAAAmAIAAGRycy9kb3du&#10;cmV2LnhtbFBLBQYAAAAABAAEAPUAAACGAwAAAAA=&#10;"/>
                      <v:rect id="Rectangle 163" o:spid="_x0000_s1033" style="position:absolute;left:4025;top:8985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shape id="Text Box 164" o:spid="_x0000_s1034" type="#_x0000_t202" style="position:absolute;left:11995;top:7905;width:3949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AF42CF" w:rsidRPr="00D45D83" w:rsidRDefault="00AF42CF" w:rsidP="00AF42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5" o:spid="_x0000_s1035" type="#_x0000_t202" style="position:absolute;left:16935;top:8915;width:395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AF42CF" w:rsidRPr="00D45D83" w:rsidRDefault="00AF42CF" w:rsidP="00AF42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166" o:spid="_x0000_s1036" type="#_x0000_t202" style="position:absolute;left:2489;top:838;width:3949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AF42CF" w:rsidRPr="00D45D83" w:rsidRDefault="00AF42CF" w:rsidP="00AF42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67" o:spid="_x0000_s1037" type="#_x0000_t202" style="position:absolute;left:2336;top:9518;width:395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AF42CF" w:rsidRPr="00D45D83" w:rsidRDefault="00AF42CF" w:rsidP="00AF42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68" o:spid="_x0000_s1038" type="#_x0000_t202" style="position:absolute;top:4394;width:4902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AF42CF" w:rsidRPr="00D45D83" w:rsidRDefault="000C720A" w:rsidP="00AF42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2</w:t>
                              </w:r>
                              <w:r w:rsidR="00AF42C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0 m</w:t>
                              </w:r>
                            </w:p>
                          </w:txbxContent>
                        </v:textbox>
                      </v:shape>
                      <v:shape id="Text Box 169" o:spid="_x0000_s1039" type="#_x0000_t202" style="position:absolute;left:7537;top:9518;width:4902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AF42CF" w:rsidRPr="00D45D83" w:rsidRDefault="00AF42CF" w:rsidP="00AF42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2CF" w:rsidRPr="005C2B2F" w:rsidRDefault="00AF42CF" w:rsidP="00AF42CF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:rsidR="00CC1873" w:rsidRPr="005C2B2F" w:rsidRDefault="000C720A" w:rsidP="00CC1873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Ex</w:t>
            </w:r>
            <w:r w:rsidR="00CC1873" w:rsidRPr="005C2B2F">
              <w:rPr>
                <w:rFonts w:ascii="Comic Sans MS" w:hAnsi="Comic Sans MS" w:cs="Times New Roman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="00CC1873" w:rsidRPr="005C2B2F">
              <w:rPr>
                <w:rFonts w:ascii="Comic Sans MS" w:hAnsi="Comic Sans MS" w:cs="Times New Roman"/>
                <w:sz w:val="22"/>
                <w:szCs w:val="22"/>
              </w:rPr>
              <w:t>In ∆ABC find the length of x</w:t>
            </w:r>
            <w:r w:rsidR="00AE1EE4">
              <w:rPr>
                <w:rFonts w:ascii="Comic Sans MS" w:hAnsi="Comic Sans MS" w:cs="Times New Roman"/>
                <w:sz w:val="22"/>
                <w:szCs w:val="22"/>
              </w:rPr>
              <w:t xml:space="preserve"> to one decimal place.</w:t>
            </w:r>
          </w:p>
          <w:p w:rsidR="00CC1873" w:rsidRPr="005C2B2F" w:rsidRDefault="00213D24" w:rsidP="00CC1873">
            <w:pPr>
              <w:rPr>
                <w:rFonts w:ascii="Comic Sans MS" w:hAnsi="Comic Sans MS" w:cs="Times New Roman"/>
                <w:sz w:val="20"/>
                <w:szCs w:val="20"/>
                <w:lang w:val="en-CA"/>
              </w:rPr>
            </w:pP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1463675</wp:posOffset>
                      </wp:positionV>
                      <wp:extent cx="394970" cy="351155"/>
                      <wp:effectExtent l="0" t="0" r="0" b="4445"/>
                      <wp:wrapNone/>
                      <wp:docPr id="1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873" w:rsidRPr="00D57487" w:rsidRDefault="00CC1873" w:rsidP="00CC187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</w:pPr>
                                  <w:r w:rsidRPr="00D5748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0" type="#_x0000_t202" style="position:absolute;margin-left:2.85pt;margin-top:115.25pt;width:31.1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7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" filled="f" stroked="f">
                      <v:textbox>
                        <w:txbxContent>
                          <w:p w:rsidR="00CC1873" w:rsidRPr="00D57487" w:rsidRDefault="00CC1873" w:rsidP="00CC18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</w:pPr>
                            <w:r w:rsidRPr="00D574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1392555</wp:posOffset>
                      </wp:positionV>
                      <wp:extent cx="394970" cy="351155"/>
                      <wp:effectExtent l="0" t="1905" r="0" b="0"/>
                      <wp:wrapNone/>
                      <wp:docPr id="1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873" w:rsidRPr="00D45D83" w:rsidRDefault="00CC1873" w:rsidP="00CC187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C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1" type="#_x0000_t202" style="position:absolute;margin-left:68.05pt;margin-top:109.65pt;width:31.1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/W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" filled="f" stroked="f">
                      <v:textbox>
                        <w:txbxContent>
                          <w:p w:rsidR="00CC1873" w:rsidRPr="00D45D83" w:rsidRDefault="00CC1873" w:rsidP="00CC18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413510" cy="1731010"/>
                      <wp:effectExtent l="0" t="0" r="0" b="2540"/>
                      <wp:docPr id="76" name="Canvas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440" y="116840"/>
                                  <a:ext cx="39497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73" w:rsidRPr="00D45D83" w:rsidRDefault="00CC1873" w:rsidP="00CC187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990" y="1298575"/>
                                  <a:ext cx="39497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73" w:rsidRPr="00D45D83" w:rsidRDefault="00CC1873" w:rsidP="00CC1873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60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755" y="689610"/>
                                  <a:ext cx="49022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73" w:rsidRPr="00D45D83" w:rsidRDefault="00CC1873" w:rsidP="00CC187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8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14300" y="465455"/>
                                  <a:ext cx="1323975" cy="73088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865" y="1402080"/>
                                  <a:ext cx="90805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8205" y="525145"/>
                                  <a:ext cx="51435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73" w:rsidRPr="00D45D83" w:rsidRDefault="00CC1873" w:rsidP="00CC187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3.6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6" o:spid="_x0000_s1042" editas="canvas" style="width:111.3pt;height:136.3pt;mso-position-horizontal-relative:char;mso-position-vertical-relative:line" coordsize="14135,1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">
                      <v:shape id="_x0000_s1043" type="#_x0000_t75" style="position:absolute;width:14135;height:17310;visibility:visible;mso-wrap-style:square">
                        <v:fill o:detectmouseclick="t"/>
                        <v:path o:connecttype="none"/>
                      </v:shape>
                      <v:shape id="Text Box 78" o:spid="_x0000_s1044" type="#_x0000_t202" style="position:absolute;left:8534;top:1168;width:395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CC1873" w:rsidRPr="00D45D83" w:rsidRDefault="00CC1873" w:rsidP="00CC187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79" o:spid="_x0000_s1045" type="#_x0000_t202" style="position:absolute;left:1739;top:12985;width:395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CC1873" w:rsidRPr="00D45D83" w:rsidRDefault="00CC1873" w:rsidP="00CC187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81" o:spid="_x0000_s1046" type="#_x0000_t202" style="position:absolute;left:1987;top:6896;width:4902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CC1873" w:rsidRPr="00D45D83" w:rsidRDefault="00CC1873" w:rsidP="00CC187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AutoShape 83" o:spid="_x0000_s1047" type="#_x0000_t6" style="position:absolute;left:-1143;top:4654;width:13239;height:73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9pMIA&#10;AADbAAAADwAAAGRycy9kb3ducmV2LnhtbERPTWvCQBC9F/wPywi9FN1Uqkh0FS0IracavXgbsmM2&#10;mJ2N2dWk/fVuQfA2j/c582VnK3GjxpeOFbwPExDEudMlFwoO+81gCsIHZI2VY1LwSx6Wi97LHFPt&#10;Wt7RLQuFiCHsU1RgQqhTKX1uyKIfupo4cifXWAwRNoXUDbYx3FZylCQTabHk2GCwpk9D+Tm7WgXh&#10;kGyyn/Xl7bgv/qYf7feWczNR6rXfrWYgAnXhKX64v3ScP4b/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f2kwgAAANsAAAAPAAAAAAAAAAAAAAAAAJgCAABkcnMvZG93&#10;bnJldi54bWxQSwUGAAAAAAQABAD1AAAAhwMAAAAA&#10;" filled="f"/>
                      <v:rect id="Rectangle 85" o:spid="_x0000_s1048" style="position:absolute;left:8248;top:1402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shape id="Text Box 80" o:spid="_x0000_s1049" type="#_x0000_t202" style="position:absolute;left:8782;top:5251;width:5143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CC1873" w:rsidRPr="00D45D83" w:rsidRDefault="00CC1873" w:rsidP="00CC187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3.6 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:rsidR="00CC1873" w:rsidRPr="005C2B2F" w:rsidRDefault="000C720A" w:rsidP="00CC1873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Ex</w:t>
            </w:r>
            <w:r w:rsidR="00CC1873" w:rsidRPr="005C2B2F">
              <w:rPr>
                <w:rFonts w:ascii="Comic Sans MS" w:hAnsi="Comic Sans MS" w:cs="Times New Roman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="00CC1873" w:rsidRPr="005C2B2F">
              <w:rPr>
                <w:rFonts w:ascii="Comic Sans MS" w:hAnsi="Comic Sans MS" w:cs="Times New Roman"/>
                <w:sz w:val="22"/>
                <w:szCs w:val="22"/>
              </w:rPr>
              <w:t>In ∆JKL find the length of x</w:t>
            </w:r>
            <w:r w:rsidR="00AE1EE4">
              <w:rPr>
                <w:rFonts w:ascii="Comic Sans MS" w:hAnsi="Comic Sans MS" w:cs="Times New Roman"/>
                <w:sz w:val="22"/>
                <w:szCs w:val="22"/>
              </w:rPr>
              <w:t xml:space="preserve"> to one decimal place.</w:t>
            </w:r>
          </w:p>
          <w:p w:rsidR="00CC1873" w:rsidRPr="005C2B2F" w:rsidRDefault="00213D24" w:rsidP="00CC1873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022350" cy="1915160"/>
                      <wp:effectExtent l="0" t="0" r="0" b="0"/>
                      <wp:docPr id="86" name="Canvas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8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165100" y="640080"/>
                                  <a:ext cx="1323975" cy="7308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39065" y="353060"/>
                                  <a:ext cx="90805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130" y="328295"/>
                                  <a:ext cx="39497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73" w:rsidRPr="00D45D83" w:rsidRDefault="00CC1873" w:rsidP="00CC187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65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130" y="823595"/>
                                  <a:ext cx="49022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73" w:rsidRPr="00D45D83" w:rsidRDefault="00CC1873" w:rsidP="00CC187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32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695" y="149860"/>
                                  <a:ext cx="49022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73" w:rsidRPr="00D45D83" w:rsidRDefault="00CC1873" w:rsidP="00CC187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perscript"/>
                                        <w:lang w:val="en-C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CA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6" o:spid="_x0000_s1050" editas="canvas" style="width:80.5pt;height:150.8pt;mso-position-horizontal-relative:char;mso-position-vertical-relative:line" coordsize="10223,1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">
                      <v:shape id="_x0000_s1051" type="#_x0000_t75" style="position:absolute;width:10223;height:19151;visibility:visible;mso-wrap-style:square">
                        <v:fill o:detectmouseclick="t"/>
                        <v:path o:connecttype="none"/>
                      </v:shape>
                      <v:shape id="AutoShape 88" o:spid="_x0000_s1052" type="#_x0000_t6" style="position:absolute;left:-1651;top:6400;width:13240;height:73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ZsIA&#10;AADaAAAADwAAAGRycy9kb3ducmV2LnhtbERPTWvCQBC9F/wPywi9iG4sYiW6BkkpKHhpqoK3ITtN&#10;QrOz6e5W0/76riD0NDze56yy3rTiQs43lhVMJwkI4tLqhisFh/fX8QKED8gaW8uk4Ic8ZOvBwwpT&#10;ba/8RpciVCKGsE9RQR1Cl0rpy5oM+ontiCP3YZ3BEKGrpHZ4jeGmlU9JMpcGG44NNXaU11R+Ft9G&#10;QVXs9i95/7wfnUr8/XLnI+9mR6Ueh/1mCSJQH/7Fd/dWx/lwe+V25f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LlmwgAAANoAAAAPAAAAAAAAAAAAAAAAAJgCAABkcnMvZG93&#10;bnJldi54bWxQSwUGAAAAAAQABAD1AAAAhwMAAAAA&#10;"/>
                      <v:rect id="Rectangle 89" o:spid="_x0000_s1053" style="position:absolute;left:1390;top:3530;width:908;height:90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lHMMA&#10;AADaAAAADwAAAGRycy9kb3ducmV2LnhtbESPwWrDMBBE74H+g9hCL6GWU2gIrpVQSoJ7KCZx+gGL&#10;tbVNrJWR5MTN10eFQo7DzLxh8s1kenEm5zvLChZJCoK4trrjRsH3cfe8AuEDssbeMin4JQ+b9cMs&#10;x0zbCx/oXIVGRAj7DBW0IQyZlL5uyaBP7EAcvR/rDIYoXSO1w0uEm16+pOlSGuw4LrQ40EdL9aka&#10;jYJC03wsr1yMX4yn3d6Vw+uWlHp6nN7fQASawj383/7UCp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+lHMMAAADaAAAADwAAAAAAAAAAAAAAAACYAgAAZHJzL2Rv&#10;d25yZXYueG1sUEsFBgAAAAAEAAQA9QAAAIgDAAAAAA==&#10;"/>
                      <v:shape id="Text Box 90" o:spid="_x0000_s1054" type="#_x0000_t202" style="position:absolute;left:5321;top:3282;width:395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CC1873" w:rsidRPr="00D45D83" w:rsidRDefault="00CC1873" w:rsidP="00CC187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65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91" o:spid="_x0000_s1055" type="#_x0000_t202" style="position:absolute;left:5321;top:8235;width:4902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CC1873" w:rsidRPr="00D45D83" w:rsidRDefault="00CC1873" w:rsidP="00CC187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32 m</w:t>
                              </w:r>
                            </w:p>
                          </w:txbxContent>
                        </v:textbox>
                      </v:shape>
                      <v:shape id="Text Box 92" o:spid="_x0000_s1056" type="#_x0000_t202" style="position:absolute;left:3536;top:1498;width:4903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CC1873" w:rsidRPr="00D45D83" w:rsidRDefault="00CC1873" w:rsidP="00CC187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C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</w:tc>
      </w:tr>
    </w:tbl>
    <w:p w:rsidR="00D57487" w:rsidRPr="005C2B2F" w:rsidRDefault="00D57487" w:rsidP="008A35FD">
      <w:pPr>
        <w:rPr>
          <w:rFonts w:ascii="Comic Sans MS" w:hAnsi="Comic Sans MS" w:cs="Times New Roman"/>
          <w:sz w:val="22"/>
          <w:szCs w:val="22"/>
        </w:rPr>
      </w:pPr>
    </w:p>
    <w:sectPr w:rsidR="00D57487" w:rsidRPr="005C2B2F" w:rsidSect="008A35FD">
      <w:headerReference w:type="default" r:id="rId14"/>
      <w:footerReference w:type="default" r:id="rId15"/>
      <w:pgSz w:w="12240" w:h="15840"/>
      <w:pgMar w:top="720" w:right="720" w:bottom="720" w:left="720" w:header="36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70" w:rsidRDefault="00903570" w:rsidP="00903570">
      <w:r>
        <w:separator/>
      </w:r>
    </w:p>
  </w:endnote>
  <w:endnote w:type="continuationSeparator" w:id="0">
    <w:p w:rsidR="00903570" w:rsidRDefault="00903570" w:rsidP="0090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67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A71FC" w:rsidRDefault="001A71FC" w:rsidP="001A71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90AD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90AD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70" w:rsidRDefault="00903570" w:rsidP="00903570">
      <w:r>
        <w:separator/>
      </w:r>
    </w:p>
  </w:footnote>
  <w:footnote w:type="continuationSeparator" w:id="0">
    <w:p w:rsidR="00903570" w:rsidRDefault="00903570" w:rsidP="00903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FD" w:rsidRPr="009B4FEA" w:rsidRDefault="008A35FD" w:rsidP="008A35FD">
    <w:pPr>
      <w:pStyle w:val="Header"/>
      <w:tabs>
        <w:tab w:val="clear" w:pos="9360"/>
        <w:tab w:val="right" w:pos="10800"/>
      </w:tabs>
      <w:rPr>
        <w:rFonts w:asciiTheme="minorHAnsi" w:hAnsiTheme="minorHAnsi"/>
        <w:b/>
      </w:rPr>
    </w:pPr>
    <w:r w:rsidRPr="009B4FEA">
      <w:rPr>
        <w:rFonts w:asciiTheme="minorHAnsi" w:hAnsiTheme="minorHAnsi"/>
        <w:b/>
      </w:rPr>
      <w:t>MPM2D1</w:t>
    </w:r>
    <w:r w:rsidRPr="009B4FEA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9B4FEA">
      <w:rPr>
        <w:rFonts w:asciiTheme="minorHAnsi" w:hAnsiTheme="minorHAnsi"/>
        <w:b/>
      </w:rPr>
      <w:t>Date: ____________</w:t>
    </w:r>
  </w:p>
  <w:p w:rsidR="008A35FD" w:rsidRPr="00B17DB6" w:rsidRDefault="008A35FD" w:rsidP="008A35FD">
    <w:pPr>
      <w:pStyle w:val="Header"/>
      <w:tabs>
        <w:tab w:val="clear" w:pos="9360"/>
        <w:tab w:val="right" w:pos="10800"/>
      </w:tabs>
      <w:rPr>
        <w:rFonts w:asciiTheme="minorHAnsi" w:hAnsiTheme="minorHAnsi"/>
        <w:b/>
        <w:u w:val="single"/>
      </w:rPr>
    </w:pPr>
    <w:r w:rsidRPr="009B4FEA">
      <w:rPr>
        <w:rFonts w:asciiTheme="minorHAnsi" w:hAnsiTheme="minorHAnsi"/>
        <w:b/>
        <w:u w:val="single"/>
      </w:rPr>
      <w:t xml:space="preserve">Day </w:t>
    </w:r>
    <w:r>
      <w:rPr>
        <w:rFonts w:asciiTheme="minorHAnsi" w:hAnsiTheme="minorHAnsi"/>
        <w:b/>
        <w:u w:val="single"/>
      </w:rPr>
      <w:t>6</w:t>
    </w:r>
    <w:r w:rsidRPr="009B4FEA">
      <w:rPr>
        <w:rFonts w:asciiTheme="minorHAnsi" w:hAnsiTheme="minorHAnsi"/>
        <w:b/>
        <w:u w:val="single"/>
      </w:rPr>
      <w:t xml:space="preserve">: </w:t>
    </w:r>
    <w:r>
      <w:rPr>
        <w:rFonts w:asciiTheme="minorHAnsi" w:hAnsiTheme="minorHAnsi"/>
        <w:b/>
        <w:u w:val="single"/>
      </w:rPr>
      <w:t>Solving for an Angle and a Side</w:t>
    </w:r>
    <w:r w:rsidRPr="009B4FEA">
      <w:rPr>
        <w:rFonts w:asciiTheme="minorHAnsi" w:hAnsiTheme="minorHAnsi"/>
        <w:b/>
        <w:u w:val="single"/>
      </w:rPr>
      <w:tab/>
    </w:r>
    <w:r w:rsidRPr="009B4FEA">
      <w:rPr>
        <w:rFonts w:asciiTheme="minorHAnsi" w:hAnsiTheme="minorHAnsi"/>
        <w:b/>
        <w:u w:val="single"/>
      </w:rPr>
      <w:tab/>
      <w:t>Chapter 7</w:t>
    </w:r>
    <w:r>
      <w:rPr>
        <w:rFonts w:asciiTheme="minorHAnsi" w:hAnsiTheme="minorHAnsi"/>
        <w:b/>
        <w:u w:val="single"/>
      </w:rPr>
      <w:t>&amp;8</w:t>
    </w:r>
    <w:r w:rsidRPr="009B4FEA">
      <w:rPr>
        <w:rFonts w:asciiTheme="minorHAnsi" w:hAnsiTheme="minorHAnsi"/>
        <w:b/>
        <w:u w:val="single"/>
      </w:rPr>
      <w:t>: Trigonometry of Right Triangles</w:t>
    </w:r>
  </w:p>
  <w:p w:rsidR="008A35FD" w:rsidRDefault="008A3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1E514A"/>
    <w:multiLevelType w:val="hybridMultilevel"/>
    <w:tmpl w:val="CD2CB87C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61C"/>
    <w:multiLevelType w:val="hybridMultilevel"/>
    <w:tmpl w:val="C89A3B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0E94"/>
    <w:multiLevelType w:val="hybridMultilevel"/>
    <w:tmpl w:val="1B26EA9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94DA8"/>
    <w:multiLevelType w:val="hybridMultilevel"/>
    <w:tmpl w:val="5B148F2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5728E"/>
    <w:multiLevelType w:val="hybridMultilevel"/>
    <w:tmpl w:val="F44E0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18AF"/>
    <w:multiLevelType w:val="hybridMultilevel"/>
    <w:tmpl w:val="2536161A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1EEF"/>
    <w:multiLevelType w:val="hybridMultilevel"/>
    <w:tmpl w:val="C0C00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0627"/>
    <w:multiLevelType w:val="multilevel"/>
    <w:tmpl w:val="5CC6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02935"/>
    <w:multiLevelType w:val="hybridMultilevel"/>
    <w:tmpl w:val="5CC09E3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655DE"/>
    <w:multiLevelType w:val="hybridMultilevel"/>
    <w:tmpl w:val="D03E7516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77E1C"/>
    <w:multiLevelType w:val="hybridMultilevel"/>
    <w:tmpl w:val="75584A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03FF1"/>
    <w:multiLevelType w:val="hybridMultilevel"/>
    <w:tmpl w:val="A2E49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6C40"/>
    <w:multiLevelType w:val="hybridMultilevel"/>
    <w:tmpl w:val="5FD2640E"/>
    <w:lvl w:ilvl="0" w:tplc="4088FE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58EF"/>
    <w:multiLevelType w:val="hybridMultilevel"/>
    <w:tmpl w:val="FFAC2DFE"/>
    <w:lvl w:ilvl="0" w:tplc="3490C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30"/>
    <w:rsid w:val="000325FA"/>
    <w:rsid w:val="00060868"/>
    <w:rsid w:val="00066ED6"/>
    <w:rsid w:val="000832DC"/>
    <w:rsid w:val="000C720A"/>
    <w:rsid w:val="001700F1"/>
    <w:rsid w:val="00177AE3"/>
    <w:rsid w:val="001A71FC"/>
    <w:rsid w:val="001B7152"/>
    <w:rsid w:val="001C7DE5"/>
    <w:rsid w:val="00213D24"/>
    <w:rsid w:val="0022093B"/>
    <w:rsid w:val="00223603"/>
    <w:rsid w:val="0024443D"/>
    <w:rsid w:val="002D2965"/>
    <w:rsid w:val="002D4A4C"/>
    <w:rsid w:val="002D6021"/>
    <w:rsid w:val="002E3631"/>
    <w:rsid w:val="00307A7F"/>
    <w:rsid w:val="003108AD"/>
    <w:rsid w:val="00327D0A"/>
    <w:rsid w:val="00397630"/>
    <w:rsid w:val="003C00EE"/>
    <w:rsid w:val="003D46C1"/>
    <w:rsid w:val="00412EB4"/>
    <w:rsid w:val="004523C6"/>
    <w:rsid w:val="004766D0"/>
    <w:rsid w:val="004A18B1"/>
    <w:rsid w:val="004A2473"/>
    <w:rsid w:val="004C1434"/>
    <w:rsid w:val="004C65FF"/>
    <w:rsid w:val="004C7906"/>
    <w:rsid w:val="00590ADD"/>
    <w:rsid w:val="005B27C4"/>
    <w:rsid w:val="005C2B2F"/>
    <w:rsid w:val="005D16CA"/>
    <w:rsid w:val="005E46DB"/>
    <w:rsid w:val="005F3EAA"/>
    <w:rsid w:val="006178A5"/>
    <w:rsid w:val="006220D6"/>
    <w:rsid w:val="00657BD3"/>
    <w:rsid w:val="006F0463"/>
    <w:rsid w:val="007241D5"/>
    <w:rsid w:val="00764558"/>
    <w:rsid w:val="00787E18"/>
    <w:rsid w:val="008464EF"/>
    <w:rsid w:val="00851AB8"/>
    <w:rsid w:val="008A35FD"/>
    <w:rsid w:val="00903570"/>
    <w:rsid w:val="00926347"/>
    <w:rsid w:val="00936156"/>
    <w:rsid w:val="009928BD"/>
    <w:rsid w:val="009E4730"/>
    <w:rsid w:val="009F7E5C"/>
    <w:rsid w:val="00A03E71"/>
    <w:rsid w:val="00A21809"/>
    <w:rsid w:val="00A36D0E"/>
    <w:rsid w:val="00A8148A"/>
    <w:rsid w:val="00A82D10"/>
    <w:rsid w:val="00AE1EE4"/>
    <w:rsid w:val="00AE664D"/>
    <w:rsid w:val="00AF42CF"/>
    <w:rsid w:val="00B07856"/>
    <w:rsid w:val="00B833B4"/>
    <w:rsid w:val="00B83FAA"/>
    <w:rsid w:val="00BC14A2"/>
    <w:rsid w:val="00C10041"/>
    <w:rsid w:val="00C30762"/>
    <w:rsid w:val="00C36E9D"/>
    <w:rsid w:val="00C44416"/>
    <w:rsid w:val="00C57651"/>
    <w:rsid w:val="00C96F1A"/>
    <w:rsid w:val="00CC1873"/>
    <w:rsid w:val="00CC73A3"/>
    <w:rsid w:val="00D24B1D"/>
    <w:rsid w:val="00D32C5C"/>
    <w:rsid w:val="00D339FE"/>
    <w:rsid w:val="00D45D83"/>
    <w:rsid w:val="00D57487"/>
    <w:rsid w:val="00D7397F"/>
    <w:rsid w:val="00D73E15"/>
    <w:rsid w:val="00E11C35"/>
    <w:rsid w:val="00E46A0C"/>
    <w:rsid w:val="00F67AAF"/>
    <w:rsid w:val="00F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0"/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0"/>
    <w:pPr>
      <w:ind w:left="720"/>
      <w:contextualSpacing/>
    </w:pPr>
  </w:style>
  <w:style w:type="table" w:styleId="TableGrid">
    <w:name w:val="Table Grid"/>
    <w:basedOn w:val="TableNormal"/>
    <w:uiPriority w:val="59"/>
    <w:rsid w:val="00C3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70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70"/>
    <w:rPr>
      <w:rFonts w:ascii="Arial" w:eastAsia="MS Mincho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70"/>
    <w:rPr>
      <w:rFonts w:ascii="Arial" w:eastAsia="MS Mincho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C2B2F"/>
    <w:rPr>
      <w:rFonts w:ascii="Times New Roman" w:eastAsia="Calibri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0"/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0"/>
    <w:pPr>
      <w:ind w:left="720"/>
      <w:contextualSpacing/>
    </w:pPr>
  </w:style>
  <w:style w:type="table" w:styleId="TableGrid">
    <w:name w:val="Table Grid"/>
    <w:basedOn w:val="TableNormal"/>
    <w:uiPriority w:val="59"/>
    <w:rsid w:val="00C3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70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70"/>
    <w:rPr>
      <w:rFonts w:ascii="Arial" w:eastAsia="MS Mincho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70"/>
    <w:rPr>
      <w:rFonts w:ascii="Arial" w:eastAsia="MS Mincho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C2B2F"/>
    <w:rPr>
      <w:rFonts w:ascii="Times New Roman" w:eastAsia="Calibri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AutoBVT</cp:lastModifiedBy>
  <cp:revision>4</cp:revision>
  <cp:lastPrinted>2017-05-19T15:39:00Z</cp:lastPrinted>
  <dcterms:created xsi:type="dcterms:W3CDTF">2017-01-10T16:08:00Z</dcterms:created>
  <dcterms:modified xsi:type="dcterms:W3CDTF">2017-05-19T15:39:00Z</dcterms:modified>
</cp:coreProperties>
</file>